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927"/>
        <w:gridCol w:w="4927"/>
      </w:tblGrid>
      <w:tr w:rsidR="00DA70F8" w:rsidTr="00FB27BC">
        <w:tc>
          <w:tcPr>
            <w:tcW w:w="9854" w:type="dxa"/>
            <w:gridSpan w:val="2"/>
            <w:vAlign w:val="center"/>
          </w:tcPr>
          <w:p w:rsidR="00DA70F8" w:rsidRDefault="00DA70F8" w:rsidP="00FB27B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A70F8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r w:rsidR="000318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ІМ ДІТЯМ</w:t>
            </w:r>
            <w:r w:rsidRPr="00DA70F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ПОТРІБНА РОДИНА</w:t>
            </w:r>
          </w:p>
          <w:p w:rsidR="00DA70F8" w:rsidRPr="00DA70F8" w:rsidRDefault="00DA70F8" w:rsidP="00FB27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A70F8" w:rsidRPr="00DA70F8" w:rsidTr="001B624D">
        <w:tc>
          <w:tcPr>
            <w:tcW w:w="9854" w:type="dxa"/>
            <w:gridSpan w:val="2"/>
          </w:tcPr>
          <w:p w:rsidR="00DA70F8" w:rsidRDefault="00FB27BC" w:rsidP="00DA7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Це брати</w:t>
            </w:r>
          </w:p>
        </w:tc>
      </w:tr>
      <w:tr w:rsidR="00DA70F8" w:rsidRPr="00DA70F8" w:rsidTr="000F70AF">
        <w:tc>
          <w:tcPr>
            <w:tcW w:w="4927" w:type="dxa"/>
          </w:tcPr>
          <w:p w:rsidR="00DA70F8" w:rsidRPr="00FB27BC" w:rsidRDefault="00FB27BC" w:rsidP="00DA70F8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>Ростислав - 9 років</w:t>
            </w:r>
          </w:p>
        </w:tc>
        <w:tc>
          <w:tcPr>
            <w:tcW w:w="4927" w:type="dxa"/>
          </w:tcPr>
          <w:p w:rsidR="00DA70F8" w:rsidRDefault="00FB27BC" w:rsidP="00DA7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Микита - 12 років</w:t>
            </w:r>
          </w:p>
        </w:tc>
      </w:tr>
      <w:tr w:rsidR="00FB27BC" w:rsidRPr="00DA70F8" w:rsidTr="000F70AF">
        <w:tc>
          <w:tcPr>
            <w:tcW w:w="4927" w:type="dxa"/>
          </w:tcPr>
          <w:p w:rsidR="00FB27BC" w:rsidRDefault="00FB27BC" w:rsidP="00DA70F8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786065" cy="3714750"/>
                  <wp:effectExtent l="19050" t="0" r="0" b="0"/>
                  <wp:docPr id="2" name="Рисунок 2" descr="F:\Курахівська ТГ ДІТИ\Кичко\Кичко 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Курахівська ТГ ДІТИ\Кичко\Кичко 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4660" cy="37128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FB27BC" w:rsidRDefault="00FB27BC" w:rsidP="00DA7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102596" cy="3733800"/>
                  <wp:effectExtent l="19050" t="0" r="0" b="0"/>
                  <wp:docPr id="3" name="Рисунок 3" descr="F:\Курахівська ТГ ДІТИ\Кичко\Кичко Микита ф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Курахівська ТГ ДІТИ\Кичко\Кичко Микита ф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2596" cy="3733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27BC" w:rsidRPr="00DA70F8" w:rsidTr="000F70AF">
        <w:tc>
          <w:tcPr>
            <w:tcW w:w="4927" w:type="dxa"/>
          </w:tcPr>
          <w:p w:rsidR="00031857" w:rsidRDefault="00031857" w:rsidP="00031857">
            <w:pPr>
              <w:pStyle w:val="a6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031857" w:rsidRDefault="00FB27BC" w:rsidP="00031857">
            <w:pPr>
              <w:pStyle w:val="a6"/>
              <w:jc w:val="center"/>
              <w:rPr>
                <w:b/>
                <w:u w:val="single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дитина з особливими потребами</w:t>
            </w:r>
          </w:p>
          <w:p w:rsidR="00FB27BC" w:rsidRPr="00FB27BC" w:rsidRDefault="00FB27BC" w:rsidP="00031857">
            <w:pPr>
              <w:pStyle w:val="a6"/>
              <w:jc w:val="center"/>
              <w:rPr>
                <w:b/>
                <w:sz w:val="28"/>
                <w:szCs w:val="28"/>
                <w:lang w:val="uk-UA"/>
              </w:rPr>
            </w:pPr>
            <w:r w:rsidRPr="00FB27BC">
              <w:rPr>
                <w:b/>
                <w:sz w:val="28"/>
                <w:szCs w:val="28"/>
                <w:lang w:val="uk-UA"/>
              </w:rPr>
              <w:t>Дружківський дитячий будинок-інтернат, перебуває в Іспанії</w:t>
            </w:r>
          </w:p>
          <w:p w:rsidR="00FB27BC" w:rsidRDefault="00FB27BC" w:rsidP="00FB27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B27BC" w:rsidRDefault="00FB27BC" w:rsidP="00DA70F8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4927" w:type="dxa"/>
          </w:tcPr>
          <w:p w:rsidR="00031857" w:rsidRDefault="00031857" w:rsidP="00FB27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B27BC" w:rsidRDefault="00FB27BC" w:rsidP="0003185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дитина з особливими потребами</w:t>
            </w:r>
          </w:p>
          <w:p w:rsidR="00031857" w:rsidRDefault="00031857" w:rsidP="00DA7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B27BC" w:rsidRPr="00FB27BC" w:rsidRDefault="00FB27BC" w:rsidP="00DA70F8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proofErr w:type="spellStart"/>
            <w:r w:rsidRPr="00FB27B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Магальський</w:t>
            </w:r>
            <w:proofErr w:type="spellEnd"/>
            <w:r w:rsidRPr="00FB27B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дитячий будинок-інтернат</w:t>
            </w:r>
            <w:r w:rsidR="000318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(Чернівецька область)</w:t>
            </w:r>
          </w:p>
        </w:tc>
      </w:tr>
      <w:tr w:rsidR="00031857" w:rsidRPr="00DA70F8" w:rsidTr="00A53764">
        <w:tc>
          <w:tcPr>
            <w:tcW w:w="9854" w:type="dxa"/>
            <w:gridSpan w:val="2"/>
          </w:tcPr>
          <w:p w:rsidR="00031857" w:rsidRDefault="00031857" w:rsidP="00FB27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діти, позбавлені батьківського піклування</w:t>
            </w:r>
          </w:p>
        </w:tc>
      </w:tr>
      <w:tr w:rsidR="00031857" w:rsidRPr="00DA70F8" w:rsidTr="00772211">
        <w:tc>
          <w:tcPr>
            <w:tcW w:w="9854" w:type="dxa"/>
            <w:gridSpan w:val="2"/>
          </w:tcPr>
          <w:p w:rsidR="00031857" w:rsidRDefault="00031857" w:rsidP="0003185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можлива форма влаштування - піклування,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, ДБСТ</w:t>
            </w:r>
          </w:p>
          <w:p w:rsidR="00031857" w:rsidRDefault="00031857" w:rsidP="00FB27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31857" w:rsidRPr="00DA70F8" w:rsidTr="00B92F1C">
        <w:tc>
          <w:tcPr>
            <w:tcW w:w="9854" w:type="dxa"/>
            <w:gridSpan w:val="2"/>
          </w:tcPr>
          <w:p w:rsidR="00031857" w:rsidRPr="00031857" w:rsidRDefault="00031857" w:rsidP="00031857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031857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Звертатися до Служби у справах дітей виконавчого комітету Курахівської  міської ради, тел. 066-891-98-19</w:t>
            </w:r>
          </w:p>
          <w:p w:rsidR="00031857" w:rsidRDefault="00031857" w:rsidP="00FB27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F70F2" w:rsidRPr="00DA70F8" w:rsidRDefault="005F70F2">
      <w:pPr>
        <w:rPr>
          <w:rFonts w:ascii="Times New Roman" w:hAnsi="Times New Roman" w:cs="Times New Roman"/>
          <w:lang w:val="uk-UA"/>
        </w:rPr>
      </w:pPr>
    </w:p>
    <w:sectPr w:rsidR="005F70F2" w:rsidRPr="00DA70F8" w:rsidSect="00DA70F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A70F8"/>
    <w:rsid w:val="00031857"/>
    <w:rsid w:val="00170869"/>
    <w:rsid w:val="005F70F2"/>
    <w:rsid w:val="00B5640F"/>
    <w:rsid w:val="00DA70F8"/>
    <w:rsid w:val="00FB2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0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7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70F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FB2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2023-11-15T21:03:00Z</dcterms:created>
  <dcterms:modified xsi:type="dcterms:W3CDTF">2023-11-15T21:34:00Z</dcterms:modified>
</cp:coreProperties>
</file>